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>CI/CD pipline project: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Steps to CI pipeline: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Requirements: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>git repo link for setup above steps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rStyle w:val="InternetLink"/>
          <w:b/>
          <w:bCs/>
        </w:rPr>
        <w:t>https://github.com/devopshydclub/vprofile-project/tree/ci-jenkins/userdata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go to link and copy each userdata script and paste it on userdata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or use script in current directory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SetUP[jenkins,sonarqube,nexus]: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Prequisites: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for jenkins: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ubuntu 20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t2.small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10 Gib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port: 8080,80,22 must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for nexus: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centos 7[search in aws ami market place which is found after clicking on browse more ami’s]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t2.medium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10 gib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prots : 22,8080,8081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for sonarqube: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ubuntu 18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t2.medium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8 gib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ports: 22,80,9000 [actually  it works in 9000 but it is used for internal communication with nginx  80  is enough]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>After launcing instances  and check they are running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>ipaddress:8080 → jenkins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 xml:space="preserve">ipaddress:8081 → 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en-US" w:eastAsia="en-US" w:bidi="ar-SA"/>
        </w:rPr>
        <w:t>nexus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 xml:space="preserve">ipaddress:80 [or direct ipadress]  → sonarqube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  <w:t>login and create user and password in each service [for sonarqube  directly login with username: admin password: adim]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Plugins: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e need above plugin and also more as of now these are mandatory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44335" cy="6276340"/>
            <wp:effectExtent l="0" t="0" r="0" b="0"/>
            <wp:wrapSquare wrapText="largest"/>
            <wp:docPr id="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335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j</w:t>
      </w:r>
      <w:r>
        <w:rPr>
          <w:b w:val="false"/>
          <w:bCs w:val="false"/>
        </w:rPr>
        <w:t>ust install above plugin in jenkins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Pipeline as a Code: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step1: </w:t>
      </w:r>
      <w:r>
        <w:rPr>
          <w:b w:val="false"/>
          <w:bCs w:val="false"/>
        </w:rPr>
        <w:t>create new job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step2:</w:t>
      </w:r>
      <w:r>
        <w:rPr>
          <w:b w:val="false"/>
          <w:bCs w:val="false"/>
        </w:rPr>
        <w:t xml:space="preserve"> give job name and select pipeline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step3</w:t>
      </w:r>
      <w:r>
        <w:rPr>
          <w:b w:val="false"/>
          <w:bCs w:val="false"/>
        </w:rPr>
        <w:t>: write the jenkins file or kind of groovy language in pipline script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piplecode explanation: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ipline syntax steps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e have  root function or main function as pipline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</w:t>
      </w:r>
      <w:r>
        <w:rPr>
          <w:b w:val="false"/>
          <w:bCs w:val="false"/>
        </w:rPr>
        <w:t>n pipeline we have funtions as shown in above image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</w:t>
      </w:r>
      <w:r>
        <w:rPr>
          <w:b w:val="false"/>
          <w:bCs w:val="false"/>
        </w:rPr>
        <w:t xml:space="preserve">n stages function we have stage  function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e</w:t>
      </w:r>
      <w:r>
        <w:rPr>
          <w:b w:val="false"/>
          <w:bCs w:val="false"/>
        </w:rPr>
        <w:t>ach stage have steps where we define what to do like fetching the code from git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and also post function where we define what to do after doing the step function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</w:t>
      </w:r>
      <w:r>
        <w:rPr>
          <w:b w:val="false"/>
          <w:bCs w:val="false"/>
        </w:rPr>
        <w:t>n enviroment funcion we declare the credentials and detaails of tools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i</w:t>
      </w:r>
      <w:r>
        <w:rPr>
          <w:b w:val="false"/>
          <w:bCs w:val="false"/>
        </w:rPr>
        <w:t>n agenet function we declare on which instance or node we have to exceute stages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In tool function we declare which tool to be installed while doing stages like[maven]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s</w:t>
      </w:r>
      <w:r>
        <w:rPr>
          <w:b w:val="false"/>
          <w:bCs w:val="false"/>
        </w:rPr>
        <w:t>ample script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spacing w:before="0" w:after="160"/>
        <w:rPr>
          <w:b/>
          <w:b/>
          <w:bCs/>
          <w:u w:val="single"/>
        </w:rPr>
      </w:pPr>
      <w:r>
        <w:rPr>
          <w:b/>
          <w:bCs/>
          <w:u w:val="single"/>
        </w:rPr>
        <w:t>Explanation: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pipeline{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</w:t>
      </w:r>
      <w:r>
        <w:rPr>
          <w:b/>
          <w:bCs/>
        </w:rPr>
        <w:t>agent any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tools{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maven "maven3"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jdk "jdk8"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here we declare agent and tools maven  and jdk with the name of it maven3  and jdk8 which are there in Global tool configuration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stages{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stage("fetching the code"){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git branch: 'vp-rem', url: 'https://github.com/santhoshgit8/vprofile-project.git'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here in this stage we fetched the code  and declare the branch and url parameters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stage("build the code"){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sh "mvn install -DskipTests"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post{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success{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echo "Archieving"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archiveArtifacts artifacts: '**/target/*.war'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here  in this we added the build step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which will</w:t>
      </w:r>
      <w:r>
        <w:rPr>
          <w:b w:val="false"/>
          <w:bCs w:val="false"/>
        </w:rPr>
        <w:t xml:space="preserve"> build the code and also we added the post action where  if the build the success  it will archieve the results by the tool </w:t>
      </w:r>
      <w:r>
        <w:rPr>
          <w:b/>
          <w:bCs/>
        </w:rPr>
        <w:t xml:space="preserve"> archiveArtifacts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stage("unit testing"){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sh "mvn test"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</w:t>
      </w:r>
      <w:r>
        <w:rPr>
          <w:b/>
          <w:bCs/>
        </w:rPr>
        <w:t>-----------------------------------------------------------------------------------------------------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in this stage we are testing code by writing the below steps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Description: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Upto this we are done with the unit testing which is normally done jenkin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machine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next step is to add some other stages like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codeanalysis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Codeanalysis: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b</w:t>
      </w:r>
      <w:r>
        <w:rPr>
          <w:b w:val="false"/>
          <w:bCs w:val="false"/>
        </w:rPr>
        <w:t>asically code analysis is for testing the code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hese are tests that are done by code analysis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 xml:space="preserve">ools that are used for codeanlaysis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here we are using checkstyle which is already there because of maven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sonarqubel scanner which we have to add the plugin and integrate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Steps to integrate SonarQube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step1: make sure you have the sonarqube scanner plugin in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manage plugin→ installed plugin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step2: After that add sonarqube tool with the version and name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manage jenkins→ Global tool configuration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step3: Now to integrate the our sonarqube server with jenkins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Go to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manage jenkins→ config system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there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a)add sonarqube scanner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b) check the box environment variables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c)give the name and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d)give the </w:t>
      </w:r>
      <w:hyperlink r:id="rId17">
        <w:r>
          <w:rPr>
            <w:rStyle w:val="InternetLink"/>
            <w:b w:val="false"/>
            <w:bCs w:val="false"/>
          </w:rPr>
          <w:t>http://sonarqube</w:t>
        </w:r>
      </w:hyperlink>
      <w:r>
        <w:rPr>
          <w:b w:val="false"/>
          <w:bCs w:val="false"/>
        </w:rPr>
        <w:t xml:space="preserve">publicip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note: if we click on small add it is disable that is  y we r saving the details and coming to same page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e)click on add whese select secret text and give the secret text {it is found on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sonarqube website→ click on dp→my account→ security tab→ generate token}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 xml:space="preserve">f) give the name and description for the token and save the token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after that save the config system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Explanation: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</w:t>
      </w:r>
      <w:r>
        <w:rPr>
          <w:b/>
          <w:bCs/>
        </w:rPr>
        <w:t>stage("checkstyle conde analysis"){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sh "mvn checkstyle:checkstyle"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it is checkstyle analysis of code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Description: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Quality Gateway: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create the quality gatway to give some condition to the pipeline code to give the result as pass or fail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example: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Go to sonarqube website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click on Quality Gateway→ click on create→ give the name and click on save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→</w:t>
      </w:r>
      <w:r>
        <w:rPr>
          <w:b w:val="false"/>
          <w:bCs w:val="false"/>
        </w:rPr>
        <w:t xml:space="preserve">Add condition[select overall code and add metric for bugs where if bugs greate than 60 ]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click on save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click on projects → click on our project→ go to project settings → quality gateway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→ </w:t>
      </w:r>
      <w:r>
        <w:rPr>
          <w:b w:val="false"/>
          <w:bCs w:val="false"/>
        </w:rPr>
        <w:t>select the create quality gateway from dropdown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after getting detail for sonarqube those details have to send to jenkin using </w:t>
      </w:r>
      <w:r>
        <w:rPr>
          <w:b/>
          <w:bCs/>
        </w:rPr>
        <w:t xml:space="preserve">web-hook </w:t>
      </w:r>
      <w:r>
        <w:rPr>
          <w:b w:val="false"/>
          <w:bCs w:val="false"/>
        </w:rPr>
        <w:t xml:space="preserve">for this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click on projects → click on our project→ go to project settings → web-hook → create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→ </w:t>
      </w:r>
      <w:r>
        <w:rPr>
          <w:b w:val="false"/>
          <w:bCs w:val="false"/>
        </w:rPr>
        <w:t xml:space="preserve">fill the details as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name:</w:t>
      </w:r>
      <w:r>
        <w:rPr>
          <w:b w:val="false"/>
          <w:bCs w:val="false"/>
        </w:rPr>
        <w:t>jenkins-webhook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url:</w:t>
      </w:r>
      <w:r>
        <w:rPr>
          <w:b w:val="false"/>
          <w:bCs w:val="false"/>
        </w:rPr>
        <w:t xml:space="preserve"> http:/ipadress:8080/sonarqube-webhook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and save it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So  </w:t>
      </w:r>
      <w:r>
        <w:rPr>
          <w:b w:val="false"/>
          <w:bCs w:val="false"/>
        </w:rPr>
        <w:t xml:space="preserve">by this quality gateway if we have more than 60 bugs then our pipline code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show as failed and vice versa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stage("Quality Gate")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steps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timeout(time: 1, unit: 'HOURS')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   </w:t>
      </w:r>
      <w:r>
        <w:rPr>
          <w:b/>
          <w:bCs/>
        </w:rPr>
        <w:t>// Parameter indicates whether to set pipeline to UNSTABLE if Quality Gate fails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   </w:t>
      </w:r>
      <w:r>
        <w:rPr>
          <w:b/>
          <w:bCs/>
        </w:rPr>
        <w:t>// true = set pipeline to UNSTABLE, false = don't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   </w:t>
      </w:r>
      <w:r>
        <w:rPr>
          <w:b/>
          <w:bCs/>
        </w:rPr>
        <w:t>waitForQualityGate abortPipeline: true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 this stage we are setting quality gate and we are giving time that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sonar will give the bugs info to jenkins so that it can decide fail or success within time 1hr  using web-hook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Note:Give the private ip for every url becos whenever we shutdown our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ec2-instances public ip changes if we dont have elastion ip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Nexus[Repositery]: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is a tool which store our artifacts in versioning in a created repositery by us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so that ops team can download it and use it for further testing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r</w:t>
      </w:r>
      <w:r>
        <w:rPr>
          <w:b w:val="false"/>
          <w:bCs w:val="false"/>
        </w:rPr>
        <w:t>epositeries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dvantages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low to nexus repositery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Config nexus: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step1: make sure available of nexus in manage jenkins→ manage plugins→ installed plugins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step2: add the credention in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manage jenkins→ manage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credetials</w:t>
      </w:r>
      <w:r>
        <w:rPr>
          <w:b w:val="false"/>
          <w:bCs w:val="false"/>
        </w:rPr>
        <w:t xml:space="preserve">→ system in store scoped to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jenkins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→ </w:t>
      </w:r>
      <w:r>
        <w:rPr>
          <w:b w:val="false"/>
          <w:bCs w:val="false"/>
        </w:rPr>
        <w:t xml:space="preserve">globalcredentials→ add credential→ there give username and password and also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id and description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step3: login to nexus → click on settings icon→click on repositiries → add repositeries by adding name to it and click on create it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Note: To check our artifacts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click on browse[side to setting icon]→ click on browse→ click on your repository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there you’ll find our artifacts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Explanation: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stage("UploadArtifact"){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nexusArtifactUploader(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nexusVersion: 'nexus3',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protocol: 'http',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nexusUrl: '172.31.11.84:8081',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groupId: 'QA',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version: "${env.BUILD_ID}-${env.BUILD_TIMESTAMP}",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repository: 'vprofile',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credentialsId: 'nexus-login',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artifacts: [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[artifactId: 'vproapp',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</w:t>
      </w:r>
      <w:r>
        <w:rPr>
          <w:b/>
          <w:bCs/>
        </w:rPr>
        <w:t>classifier: '',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</w:t>
      </w:r>
      <w:r>
        <w:rPr>
          <w:b/>
          <w:bCs/>
        </w:rPr>
        <w:t>file: 'target/vprofile-v2.war',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 </w:t>
      </w:r>
      <w:r>
        <w:rPr>
          <w:b/>
          <w:bCs/>
        </w:rPr>
        <w:t>type: 'war']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)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------------------------------------------------------------------------------------------------------In this stage we are providing the every details for the jenkins to store the artifacts in nexus repository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nexus url : privateip:8081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groupid: anything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version: it is to maintaining the versions in nexus repository of different artifacts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repository: our created repository in nexus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credential: id of the crendtial that we are created in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manage jenkins→ manage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credetials</w:t>
      </w:r>
      <w:r>
        <w:rPr>
          <w:b w:val="false"/>
          <w:bCs w:val="false"/>
        </w:rPr>
        <w:t xml:space="preserve">→ system in store scoped to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jenkins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→ </w:t>
      </w:r>
      <w:r>
        <w:rPr>
          <w:b w:val="false"/>
          <w:bCs w:val="false"/>
        </w:rPr>
        <w:t xml:space="preserve">globalcredentials→ add credential→ there give username and password and also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id and description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artifacts: the way storing the our artifact in nexus repository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artifactid: anything [name of artifact in nexus repo 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classifire: [file: (where our build war is located) and (type: in whicha we want  to store in the nexus-repo]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Description: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Notification to Slack: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step1:login to  the slack→ create new workspace → creat channel→ add members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step2: search “slack apps” on google → searhcb for jenkins in slack apps→ click on add to slack → select channel → </w:t>
      </w:r>
      <w:r>
        <w:rPr>
          <w:b/>
          <w:bCs/>
        </w:rPr>
        <w:t xml:space="preserve">copy the token→ </w:t>
      </w:r>
      <w:r>
        <w:rPr>
          <w:b w:val="false"/>
          <w:bCs w:val="false"/>
        </w:rPr>
        <w:t xml:space="preserve"> click on save settings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step3: go to manage jenkins→ manage plugin → install slack notification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step4: go to manage jenkins→ config system → add slack → enter the workspace name → click on add  credentials→ select secret text→ give the token  and name and desc of credeitials and save it→ enter default channel and test the connection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if it pass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save the config system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fail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do it step1 to step4 again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def COLOR_MAP = [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 xml:space="preserve">'SUCCESS': 'good',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'FAILURE': 'danger',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pipline{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stages{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stage{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post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always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echo 'Slack Notifications.'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slackSend channel: '#jenkinscicd',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color: COLOR_MAP[currentBuild.currentResult],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message: "*${currentBuild.currentResult}:* Job ${env.JOB_NAME} build ${env.BUILD_NUMBER} \n More info at: ${env.BUILD_URL}"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from line 1 to 3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 are defining that if we get  build succes give the greeline in slack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if we get  build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falure</w:t>
      </w:r>
      <w:r>
        <w:rPr>
          <w:b w:val="false"/>
          <w:bCs w:val="false"/>
        </w:rPr>
        <w:t xml:space="preserve"> give the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redline</w:t>
      </w:r>
      <w:r>
        <w:rPr>
          <w:b w:val="false"/>
          <w:bCs w:val="false"/>
        </w:rPr>
        <w:t xml:space="preserve"> in slack[good=green,danger-red]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in post stage: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we are giving that </w:t>
      </w:r>
      <w:r>
        <w:rPr>
          <w:b/>
          <w:bCs/>
        </w:rPr>
        <w:t>always</w:t>
      </w:r>
      <w:r>
        <w:rPr>
          <w:b w:val="false"/>
          <w:bCs w:val="false"/>
        </w:rPr>
        <w:t xml:space="preserve"> send the notification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to the channel </w:t>
      </w:r>
      <w:r>
        <w:rPr>
          <w:b/>
          <w:bCs/>
        </w:rPr>
        <w:t xml:space="preserve">'#jenkinscicd', </w:t>
      </w:r>
      <w:r>
        <w:rPr>
          <w:b w:val="false"/>
          <w:bCs w:val="false"/>
        </w:rPr>
        <w:t>along</w:t>
      </w:r>
      <w:r>
        <w:rPr>
          <w:b/>
          <w:bCs/>
        </w:rPr>
        <w:t xml:space="preserve"> </w:t>
      </w:r>
      <w:r>
        <w:rPr>
          <w:b w:val="false"/>
          <w:bCs w:val="false"/>
        </w:rPr>
        <w:t>with the color and message which is having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result ,jobname,build number and jenkin log url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Steps to store aws ecr using docker instead of nexus: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installing docker on jenkins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add jenkins to docker group so that it jenkins has permission to use docker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install aws cli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create a user with Amazonec2containerregistry full access and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Amazonecs_full acces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create amazon ecr [steps:give the name and make it private and click on create]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install plugins in jenkins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lugin to install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Give aws credentials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in </w:t>
      </w:r>
      <w:r>
        <w:rPr>
          <w:b w:val="false"/>
          <w:bCs w:val="false"/>
        </w:rPr>
        <w:t xml:space="preserve"> manage credentials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Aws Ecs step: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creating cluster: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step1: go to ecs and click on cluster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step2: give the cluster name and  enable use container insights in monitering and save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creating taskdefinition: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step1: go to ecs and click on taskdefinition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step2: give task definition name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step3: give the contaner name and image uri name[uri can found in aws ecr  </w:t>
      </w:r>
      <w:r>
        <w:rPr>
          <w:b/>
          <w:bCs/>
        </w:rPr>
        <w:t xml:space="preserve">imageuri </w:t>
      </w:r>
      <w:r>
        <w:rPr>
          <w:b w:val="false"/>
          <w:bCs w:val="false"/>
        </w:rPr>
        <w:t>copy paste it]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step4: give the port no 8080 [since we are exposing the container image as tomcat server in docker file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which is found in our github repo there we are exposing the container at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8080 port] and click on next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step4: provide the details of ram and rom etc[orelse defalut]  and click on next and click on create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creating service: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step1:</w:t>
      </w:r>
      <w:r>
        <w:rPr>
          <w:b w:val="false"/>
          <w:bCs w:val="false"/>
        </w:rPr>
        <w:t>in ecs page go to cluster and click on created cluster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stpe2: click on service tab and click on deploy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>step3: select the family  as above tastdefinition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step4:click on loadbalancing and give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any</w:t>
      </w:r>
      <w:r>
        <w:rPr>
          <w:b w:val="false"/>
          <w:bCs w:val="false"/>
        </w:rPr>
        <w:t xml:space="preserve"> name to  it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step5: add the listener  as 80 that load balancing should listen and target group name and select protocol as http and  also give the health check path [url  where thehelath check]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step6: add the security group for load balancer in networking and add rule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80 [listener port]allowed from anywhere and save it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step7: click on deploy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Note: if health check is unknown then Go to the target group and click on target group and go to health checks tabs where if it is unhelathy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Try to edit and make the traffic port as override and give your container  port [8080]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Apart from this update the security group of loadbalancer as 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allow port 8080 from anywhere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plugins in jenkins: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Add plugin  </w:t>
      </w:r>
      <w:r>
        <w:rPr>
          <w:b/>
          <w:bCs/>
        </w:rPr>
        <w:t xml:space="preserve">Pipeline:aws steps </w:t>
      </w:r>
      <w:r>
        <w:rPr>
          <w:b w:val="false"/>
          <w:bCs w:val="false"/>
        </w:rPr>
        <w:t>in jenkins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Add the job and add pipeline script and build the job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For acessing the website</w:t>
      </w:r>
    </w:p>
    <w:p>
      <w:pPr>
        <w:pStyle w:val="Normal"/>
        <w:spacing w:before="0" w:after="160"/>
        <w:rPr>
          <w:b/>
          <w:b/>
          <w:bCs/>
          <w:sz w:val="32"/>
          <w:szCs w:val="32"/>
        </w:rPr>
      </w:pPr>
      <w:r>
        <w:rPr>
          <w:b w:val="false"/>
          <w:bCs w:val="false"/>
        </w:rPr>
        <w:t>go to ecs → click on cluster→ click on your cluster → click on service tab → click on your service→ click on load balancer url</w:t>
      </w:r>
    </w:p>
    <w:p>
      <w:pPr>
        <w:pStyle w:val="Normal"/>
        <w:spacing w:before="0" w:after="160"/>
        <w:rPr>
          <w:b/>
          <w:b/>
          <w:bCs/>
          <w:sz w:val="32"/>
          <w:szCs w:val="32"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Explanation: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environment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registryCredential = 'ecr:us-west-2:awstoken'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appRegistry = "376314486434.dkr.ecr.us-west-2.amazonaws.com/vprofile"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vprofileRegistry = "376314486434.dkr.ecr.us-west-2.amazonaws.com"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cluster = "vprofile"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service = "vprofileappsvc"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stage('Build App Image')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>steps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</w:t>
      </w:r>
      <w:r>
        <w:rPr>
          <w:b/>
          <w:bCs/>
        </w:rPr>
        <w:t>script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dockerImage = docker.build( appRegistry + ":$BUILD_NUMBER", "./Docker-files/app/multistage/")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>stage('Upload App Image')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steps{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script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docker.withRegistry( vprofileRegistry, registryCredential 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dockerImage.push("$BUILD_NUMBER")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  </w:t>
      </w:r>
      <w:r>
        <w:rPr>
          <w:b/>
          <w:bCs/>
        </w:rPr>
        <w:t>dockerImage.push('latest')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</w:t>
      </w:r>
      <w:r>
        <w:rPr>
          <w:b/>
          <w:bCs/>
        </w:rPr>
        <w:t>stage('Deploy to ecs')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steps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withAWS(credentials: 'awscreds', region: 'us-east-2') {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sh 'aws ecs update-service --cluster ${cluster} --service ${service} --force-new-deployment'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</w:t>
      </w:r>
      <w:r>
        <w:rPr>
          <w:b/>
          <w:bCs/>
        </w:rPr>
        <w:t>}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stage1: environment: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where we credential id’s   and uri’s that we mention in aws and manage credeitionals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stage('Build App Image') :</w:t>
      </w:r>
      <w:r>
        <w:rPr>
          <w:b w:val="false"/>
          <w:bCs w:val="false"/>
        </w:rPr>
        <w:t xml:space="preserve"> it will build the docker image for docker file which is there in docker repository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>stage('Upload App Image'):</w:t>
      </w:r>
      <w:r>
        <w:rPr>
          <w:b w:val="false"/>
          <w:bCs w:val="false"/>
        </w:rPr>
        <w:t>we will upload the image to ecr repository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</w:t>
      </w:r>
      <w:r>
        <w:rPr>
          <w:b/>
          <w:bCs/>
        </w:rPr>
        <w:t>stage('Deploy to ecs') :</w:t>
      </w:r>
      <w:r>
        <w:rPr>
          <w:b w:val="false"/>
          <w:bCs w:val="false"/>
        </w:rPr>
        <w:t xml:space="preserve"> we will create the container form  the image  which upload to ecr  by above </w:t>
      </w:r>
      <w:r>
        <w:rPr>
          <w:b/>
          <w:bCs/>
        </w:rPr>
        <w:t>stage('Upload App Image')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hyperlink" Target="http://sonarqube/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Application>LibreOffice/6.4.7.2$Linux_X86_64 LibreOffice_project/40$Build-2</Application>
  <Pages>27</Pages>
  <Words>1945</Words>
  <Characters>11913</Characters>
  <CharactersWithSpaces>14576</CharactersWithSpaces>
  <Paragraphs>339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2023-03-20T12:58:53Z</dcterms:created>
  <dc:creator>santhosh Reddy</dc:creator>
  <dc:description/>
  <dc:language>en-IN</dc:language>
  <cp:lastModifiedBy/>
  <dcterms:modified xsi:type="dcterms:W3CDTF">2023-03-20T18:52:39Z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